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8A323" w14:textId="77777777" w:rsidR="000A19F0" w:rsidRDefault="000A19F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14:paraId="7A0894BA" w14:textId="7AE02782" w:rsidR="00CB37FB" w:rsidRPr="00CB37FB" w:rsidRDefault="00634EAE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令和</w:t>
      </w:r>
      <w:r w:rsidR="00526CF2">
        <w:rPr>
          <w:rFonts w:ascii="ＭＳ ゴシック" w:eastAsia="ＭＳ ゴシック" w:hAnsi="ＭＳ ゴシック" w:hint="eastAsia"/>
          <w:b/>
          <w:sz w:val="28"/>
          <w:szCs w:val="28"/>
        </w:rPr>
        <w:t>２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第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</w:p>
    <w:p w14:paraId="363EA619" w14:textId="77777777"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【基礎研修】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14:paraId="1C76D0BF" w14:textId="77777777"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14:paraId="1532E3B1" w14:textId="77777777"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14:paraId="5C55A888" w14:textId="77777777"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14:paraId="332FB12F" w14:textId="77777777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6230" w14:textId="77777777"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C425" w14:textId="77777777"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14:paraId="709CCA8D" w14:textId="77777777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D27B9" w14:textId="77777777"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14:paraId="58D9C144" w14:textId="77777777"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14:paraId="34D83E79" w14:textId="77777777"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E16998" w14:textId="77777777"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14:paraId="2BB4A3AF" w14:textId="77777777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3775C" w14:textId="77777777"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F33D" w14:textId="77777777"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C3E5DCD" w14:textId="77777777"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14:paraId="3FA157DE" w14:textId="77777777"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14:paraId="22CC385F" w14:textId="77777777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47B7" w14:textId="77777777"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14:paraId="0EE41AD7" w14:textId="77777777"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5809" w14:textId="77777777"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14:paraId="0F9B6BF5" w14:textId="77777777"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14:paraId="58894881" w14:textId="77777777"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14:paraId="25AF670A" w14:textId="77777777"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14:paraId="5510ACDE" w14:textId="77777777"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14:paraId="7BC4B05D" w14:textId="77777777"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14:paraId="43AED952" w14:textId="77777777"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14:paraId="25D3EA3E" w14:textId="77777777"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14:paraId="4DCE22FD" w14:textId="0A966FB7" w:rsidR="00D13B8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14:paraId="48487B33" w14:textId="0D0946EB" w:rsidR="0003234C" w:rsidRPr="0003234C" w:rsidRDefault="0003234C" w:rsidP="0003234C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b/>
          <w:bCs/>
          <w:sz w:val="24"/>
        </w:rPr>
      </w:pPr>
      <w:r w:rsidRPr="0003234C">
        <w:rPr>
          <w:rFonts w:ascii="ＭＳ ゴシック" w:eastAsia="ＭＳ ゴシック" w:hAnsi="ＭＳ ゴシック" w:hint="eastAsia"/>
          <w:b/>
          <w:bCs/>
          <w:sz w:val="24"/>
        </w:rPr>
        <w:t>＊記載漏れや不備があった場合は、受講を見送りとさせていただきますので、ご注意ください。</w:t>
      </w:r>
    </w:p>
    <w:p w14:paraId="78213546" w14:textId="77777777"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14:paraId="2D05B7D1" w14:textId="77777777"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p w14:paraId="4F698A4B" w14:textId="298B2C12" w:rsidR="00640479" w:rsidRPr="00740B6B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（１法人</w:t>
      </w:r>
      <w:r w:rsidR="00526CF2">
        <w:rPr>
          <w:rFonts w:ascii="ＭＳ 明朝" w:hAnsi="ＭＳ 明朝" w:hint="eastAsia"/>
          <w:sz w:val="24"/>
        </w:rPr>
        <w:t>1</w:t>
      </w:r>
      <w:r w:rsidRPr="004E1F51">
        <w:rPr>
          <w:rFonts w:ascii="ＭＳ 明朝" w:hAnsi="ＭＳ 明朝" w:hint="eastAsia"/>
          <w:sz w:val="24"/>
        </w:rPr>
        <w:t>0</w:t>
      </w:r>
      <w:r w:rsidR="006231FF">
        <w:rPr>
          <w:rFonts w:ascii="ＭＳ 明朝" w:hAnsi="ＭＳ 明朝" w:hint="eastAsia"/>
          <w:sz w:val="24"/>
        </w:rPr>
        <w:t>名（１事業所</w:t>
      </w:r>
      <w:r w:rsidR="00526CF2">
        <w:rPr>
          <w:rFonts w:ascii="ＭＳ 明朝" w:hAnsi="ＭＳ 明朝" w:hint="eastAsia"/>
          <w:sz w:val="24"/>
        </w:rPr>
        <w:t>2</w:t>
      </w:r>
      <w:r w:rsidRPr="00740B6B">
        <w:rPr>
          <w:rFonts w:ascii="ＭＳ 明朝" w:hAnsi="ＭＳ 明朝" w:hint="eastAsia"/>
          <w:sz w:val="24"/>
        </w:rPr>
        <w:t>名まで）</w:t>
      </w:r>
      <w:r w:rsidR="00FA213A">
        <w:rPr>
          <w:rFonts w:ascii="ＭＳ 明朝" w:hAnsi="ＭＳ 明朝" w:hint="eastAsia"/>
          <w:sz w:val="24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14:paraId="65AA56B1" w14:textId="77777777" w:rsidTr="00594B56">
        <w:trPr>
          <w:trHeight w:val="470"/>
        </w:trPr>
        <w:tc>
          <w:tcPr>
            <w:tcW w:w="703" w:type="dxa"/>
          </w:tcPr>
          <w:p w14:paraId="1EEB3005" w14:textId="77777777"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14:paraId="3F9E0250" w14:textId="77777777"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14:paraId="2BCB9061" w14:textId="77777777"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14:paraId="3B6EA07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14:paraId="1E0FF80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14:paraId="6A18851D" w14:textId="77777777" w:rsidTr="00594B56">
        <w:trPr>
          <w:trHeight w:val="510"/>
        </w:trPr>
        <w:tc>
          <w:tcPr>
            <w:tcW w:w="703" w:type="dxa"/>
            <w:vAlign w:val="center"/>
          </w:tcPr>
          <w:p w14:paraId="52CCA8B4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14:paraId="1070EA8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56E19DB9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286C9EE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44888B49" w14:textId="77777777" w:rsidTr="00594B56">
        <w:trPr>
          <w:trHeight w:val="510"/>
        </w:trPr>
        <w:tc>
          <w:tcPr>
            <w:tcW w:w="703" w:type="dxa"/>
            <w:vAlign w:val="center"/>
          </w:tcPr>
          <w:p w14:paraId="49B7A624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14:paraId="256D8F8B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7728808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67D72A8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2E3D1725" w14:textId="77777777" w:rsidTr="00594B56">
        <w:trPr>
          <w:trHeight w:val="495"/>
        </w:trPr>
        <w:tc>
          <w:tcPr>
            <w:tcW w:w="703" w:type="dxa"/>
            <w:vAlign w:val="center"/>
          </w:tcPr>
          <w:p w14:paraId="45545978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14:paraId="4FF9244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23F2009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160DE5FF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596180D0" w14:textId="77777777" w:rsidTr="00594B56">
        <w:trPr>
          <w:trHeight w:val="525"/>
        </w:trPr>
        <w:tc>
          <w:tcPr>
            <w:tcW w:w="703" w:type="dxa"/>
            <w:vAlign w:val="center"/>
          </w:tcPr>
          <w:p w14:paraId="78ADA00F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14:paraId="37E25370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00A7D06D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40F385D1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01273ADE" w14:textId="77777777" w:rsidTr="00594B56">
        <w:trPr>
          <w:trHeight w:val="510"/>
        </w:trPr>
        <w:tc>
          <w:tcPr>
            <w:tcW w:w="703" w:type="dxa"/>
            <w:vAlign w:val="center"/>
          </w:tcPr>
          <w:p w14:paraId="0C97815C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14:paraId="2B4A591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5E47FFA6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0B2763AB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5AB7A771" w14:textId="77777777" w:rsidTr="00594B56">
        <w:trPr>
          <w:trHeight w:val="480"/>
        </w:trPr>
        <w:tc>
          <w:tcPr>
            <w:tcW w:w="703" w:type="dxa"/>
            <w:vAlign w:val="center"/>
          </w:tcPr>
          <w:p w14:paraId="5909FC69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14:paraId="6F2536F6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01BA797A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69D2E568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6D9E7AF8" w14:textId="77777777" w:rsidTr="00594B56">
        <w:trPr>
          <w:trHeight w:val="540"/>
        </w:trPr>
        <w:tc>
          <w:tcPr>
            <w:tcW w:w="703" w:type="dxa"/>
            <w:vAlign w:val="center"/>
          </w:tcPr>
          <w:p w14:paraId="529F70AB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119" w:type="dxa"/>
            <w:vAlign w:val="center"/>
          </w:tcPr>
          <w:p w14:paraId="49B22910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52DE1597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2CEF2656" w14:textId="77777777"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14:paraId="483CACA8" w14:textId="77777777" w:rsidTr="00594B56">
        <w:trPr>
          <w:trHeight w:val="495"/>
        </w:trPr>
        <w:tc>
          <w:tcPr>
            <w:tcW w:w="703" w:type="dxa"/>
            <w:vAlign w:val="center"/>
          </w:tcPr>
          <w:p w14:paraId="73E0721A" w14:textId="77777777"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119" w:type="dxa"/>
            <w:vAlign w:val="center"/>
          </w:tcPr>
          <w:p w14:paraId="048652F3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3028DF5D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2B0DB745" w14:textId="77777777"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14:paraId="5F79D797" w14:textId="77777777" w:rsidTr="00594B56">
        <w:trPr>
          <w:trHeight w:val="495"/>
        </w:trPr>
        <w:tc>
          <w:tcPr>
            <w:tcW w:w="703" w:type="dxa"/>
            <w:vAlign w:val="center"/>
          </w:tcPr>
          <w:p w14:paraId="5AB873A9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119" w:type="dxa"/>
            <w:vAlign w:val="center"/>
          </w:tcPr>
          <w:p w14:paraId="7139F0EF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56DCF928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764F68F1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14:paraId="09DFAE1B" w14:textId="77777777" w:rsidTr="00594B56">
        <w:trPr>
          <w:trHeight w:val="495"/>
        </w:trPr>
        <w:tc>
          <w:tcPr>
            <w:tcW w:w="703" w:type="dxa"/>
            <w:vAlign w:val="center"/>
          </w:tcPr>
          <w:p w14:paraId="6050A760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119" w:type="dxa"/>
            <w:vAlign w:val="center"/>
          </w:tcPr>
          <w:p w14:paraId="113200D1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14:paraId="46561DD4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14:paraId="70C327ED" w14:textId="77777777"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14:paraId="6526F0C9" w14:textId="3195B9AC" w:rsidR="00CA2170" w:rsidRDefault="00CA2170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14:paraId="1809F2BC" w14:textId="369B731B" w:rsidR="00CB37FB" w:rsidRPr="004E1F51" w:rsidRDefault="00634EAE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>
        <w:rPr>
          <w:rFonts w:ascii="ＭＳ 明朝" w:hAnsi="ＭＳ 明朝" w:hint="eastAsia"/>
          <w:b/>
          <w:sz w:val="24"/>
        </w:rPr>
        <w:lastRenderedPageBreak/>
        <w:t>令和</w:t>
      </w:r>
      <w:r w:rsidR="00526CF2">
        <w:rPr>
          <w:rFonts w:ascii="ＭＳ 明朝" w:hAnsi="ＭＳ 明朝" w:hint="eastAsia"/>
          <w:b/>
          <w:sz w:val="24"/>
        </w:rPr>
        <w:t>２</w:t>
      </w:r>
      <w:r>
        <w:rPr>
          <w:rFonts w:ascii="ＭＳ 明朝" w:hAnsi="ＭＳ 明朝" w:hint="eastAsia"/>
          <w:b/>
          <w:sz w:val="24"/>
        </w:rPr>
        <w:t>年</w:t>
      </w:r>
      <w:r w:rsidR="00E671FF" w:rsidRPr="004E1F51">
        <w:rPr>
          <w:rFonts w:ascii="ＭＳ 明朝" w:hAnsi="ＭＳ 明朝" w:hint="eastAsia"/>
          <w:b/>
          <w:sz w:val="24"/>
        </w:rPr>
        <w:t>度</w:t>
      </w:r>
      <w:r w:rsidR="00CB37FB" w:rsidRPr="004E1F51">
        <w:rPr>
          <w:rFonts w:ascii="ＭＳ 明朝" w:hAnsi="ＭＳ 明朝" w:hint="eastAsia"/>
          <w:b/>
          <w:sz w:val="24"/>
        </w:rPr>
        <w:t>横浜市</w:t>
      </w:r>
      <w:r w:rsidR="00E671FF" w:rsidRPr="004E1F51">
        <w:rPr>
          <w:rFonts w:ascii="ＭＳ 明朝" w:hAnsi="ＭＳ 明朝" w:hint="eastAsia"/>
          <w:b/>
          <w:sz w:val="24"/>
        </w:rPr>
        <w:t>強度行動障害支援</w:t>
      </w:r>
      <w:r w:rsidR="00CB37FB" w:rsidRPr="004E1F51">
        <w:rPr>
          <w:rFonts w:ascii="ＭＳ 明朝" w:hAnsi="ＭＳ 明朝" w:hint="eastAsia"/>
          <w:b/>
          <w:sz w:val="24"/>
        </w:rPr>
        <w:t>力向上</w:t>
      </w:r>
      <w:r w:rsidR="008D5C9D" w:rsidRPr="004E1F51">
        <w:rPr>
          <w:rFonts w:ascii="ＭＳ 明朝" w:hAnsi="ＭＳ 明朝" w:hint="eastAsia"/>
          <w:b/>
          <w:sz w:val="24"/>
        </w:rPr>
        <w:t>研修</w:t>
      </w:r>
      <w:r>
        <w:rPr>
          <w:rFonts w:ascii="ＭＳ 明朝" w:hAnsi="ＭＳ 明朝" w:hint="eastAsia"/>
          <w:b/>
          <w:sz w:val="24"/>
        </w:rPr>
        <w:t>【基礎研修】</w:t>
      </w:r>
    </w:p>
    <w:p w14:paraId="50B1DC0E" w14:textId="77777777" w:rsidR="008D5C9D" w:rsidRPr="00740B6B" w:rsidRDefault="00E671FF" w:rsidP="00CB37FB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4E1F51">
        <w:rPr>
          <w:rFonts w:ascii="ＭＳ 明朝" w:hAnsi="ＭＳ 明朝" w:hint="eastAsia"/>
          <w:b/>
          <w:sz w:val="24"/>
        </w:rPr>
        <w:t>（</w:t>
      </w:r>
      <w:r w:rsidR="00CB37FB" w:rsidRPr="004E1F51">
        <w:rPr>
          <w:rFonts w:ascii="ＭＳ 明朝" w:hAnsi="ＭＳ 明朝" w:hint="eastAsia"/>
          <w:b/>
          <w:sz w:val="24"/>
        </w:rPr>
        <w:t>強度行動障害</w:t>
      </w:r>
      <w:r w:rsidR="00CB37FB">
        <w:rPr>
          <w:rFonts w:ascii="ＭＳ 明朝" w:hAnsi="ＭＳ 明朝" w:hint="eastAsia"/>
          <w:b/>
          <w:sz w:val="24"/>
        </w:rPr>
        <w:t>支援者養成研修【</w:t>
      </w:r>
      <w:r w:rsidRPr="00740B6B">
        <w:rPr>
          <w:rFonts w:ascii="ＭＳ 明朝" w:hAnsi="ＭＳ 明朝" w:hint="eastAsia"/>
          <w:b/>
          <w:sz w:val="24"/>
        </w:rPr>
        <w:t>基礎研修</w:t>
      </w:r>
      <w:r w:rsidR="00CB37FB">
        <w:rPr>
          <w:rFonts w:ascii="ＭＳ 明朝" w:hAnsi="ＭＳ 明朝" w:hint="eastAsia"/>
          <w:b/>
          <w:sz w:val="24"/>
        </w:rPr>
        <w:t>】</w:t>
      </w:r>
      <w:r w:rsidRPr="00740B6B">
        <w:rPr>
          <w:rFonts w:ascii="ＭＳ 明朝" w:hAnsi="ＭＳ 明朝" w:hint="eastAsia"/>
          <w:b/>
          <w:sz w:val="24"/>
        </w:rPr>
        <w:t>）</w:t>
      </w:r>
      <w:r w:rsidR="008D5C9D" w:rsidRPr="00740B6B">
        <w:rPr>
          <w:rFonts w:ascii="ＭＳ 明朝" w:hAnsi="ＭＳ 明朝" w:hint="eastAsia"/>
          <w:b/>
          <w:sz w:val="24"/>
        </w:rPr>
        <w:t>受講</w:t>
      </w:r>
      <w:r w:rsidR="00F51F51" w:rsidRPr="00740B6B">
        <w:rPr>
          <w:rFonts w:ascii="ＭＳ 明朝" w:hAnsi="ＭＳ 明朝" w:hint="eastAsia"/>
          <w:b/>
          <w:sz w:val="24"/>
        </w:rPr>
        <w:t>推薦及び</w:t>
      </w:r>
      <w:r w:rsidR="008D5C9D" w:rsidRPr="00740B6B">
        <w:rPr>
          <w:rFonts w:ascii="ＭＳ 明朝" w:hAnsi="ＭＳ 明朝" w:hint="eastAsia"/>
          <w:b/>
          <w:sz w:val="24"/>
        </w:rPr>
        <w:t>申込書</w:t>
      </w:r>
    </w:p>
    <w:p w14:paraId="5253E30C" w14:textId="77777777" w:rsidR="00485BB2" w:rsidRPr="00740B6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773A14A7" w14:textId="77777777" w:rsidR="008D5C9D" w:rsidRPr="00740B6B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740B6B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14:paraId="0A374DF2" w14:textId="320913C4" w:rsidR="008D5C9D" w:rsidRPr="00740B6B" w:rsidRDefault="00634EAE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令和</w:t>
      </w:r>
      <w:r w:rsidR="00526CF2">
        <w:rPr>
          <w:rFonts w:ascii="ＭＳ 明朝" w:hAnsi="ＭＳ 明朝" w:hint="eastAsia"/>
          <w:sz w:val="20"/>
          <w:szCs w:val="20"/>
        </w:rPr>
        <w:t>２</w:t>
      </w:r>
      <w:r w:rsidR="008D5C9D" w:rsidRPr="00740B6B">
        <w:rPr>
          <w:rFonts w:ascii="ＭＳ 明朝" w:hAnsi="ＭＳ 明朝" w:hint="eastAsia"/>
          <w:sz w:val="20"/>
          <w:szCs w:val="20"/>
        </w:rPr>
        <w:t>年</w:t>
      </w:r>
      <w:r w:rsidR="00526CF2">
        <w:rPr>
          <w:rFonts w:ascii="ＭＳ 明朝" w:hAnsi="ＭＳ 明朝" w:hint="eastAsia"/>
          <w:sz w:val="20"/>
          <w:szCs w:val="20"/>
        </w:rPr>
        <w:t xml:space="preserve">　</w:t>
      </w:r>
      <w:r w:rsidR="008D5C9D" w:rsidRPr="00740B6B">
        <w:rPr>
          <w:rFonts w:ascii="ＭＳ 明朝" w:hAnsi="ＭＳ 明朝" w:hint="eastAsia"/>
          <w:sz w:val="20"/>
          <w:szCs w:val="20"/>
        </w:rPr>
        <w:t>月　　日</w:t>
      </w:r>
    </w:p>
    <w:p w14:paraId="06B5F963" w14:textId="77777777" w:rsidR="008D5C9D" w:rsidRPr="00740B6B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 xml:space="preserve">社会福祉法人横浜やまびこの里　</w:t>
      </w:r>
      <w:r w:rsidR="008D5C9D" w:rsidRPr="00740B6B">
        <w:rPr>
          <w:rFonts w:ascii="ＭＳ 明朝" w:hAnsi="ＭＳ 明朝" w:hint="eastAsia"/>
          <w:sz w:val="20"/>
          <w:szCs w:val="20"/>
        </w:rPr>
        <w:t xml:space="preserve"> 殿</w:t>
      </w:r>
    </w:p>
    <w:p w14:paraId="0E2CEE7C" w14:textId="77777777" w:rsidR="00485BB2" w:rsidRPr="00CB37FB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14:paraId="6CC5C244" w14:textId="77777777" w:rsidR="008D5C9D" w:rsidRPr="00740B6B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法人等の名称</w:t>
      </w:r>
    </w:p>
    <w:p w14:paraId="79BAA5E2" w14:textId="77777777" w:rsidR="008D5C9D" w:rsidRPr="00740B6B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begin"/>
      </w:r>
      <w:r w:rsidRPr="00740B6B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740B6B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740B6B">
        <w:rPr>
          <w:rFonts w:ascii="ＭＳ 明朝" w:hAnsi="ＭＳ 明朝" w:hint="eastAsia"/>
          <w:sz w:val="22"/>
          <w:szCs w:val="22"/>
        </w:rPr>
        <w:instrText>,印)</w:instrText>
      </w:r>
      <w:r w:rsidR="00702D4C" w:rsidRPr="00740B6B">
        <w:rPr>
          <w:rFonts w:ascii="ＭＳ 明朝" w:hAnsi="ＭＳ 明朝" w:hint="eastAsia"/>
          <w:sz w:val="22"/>
          <w:szCs w:val="22"/>
        </w:rPr>
        <w:fldChar w:fldCharType="end"/>
      </w:r>
    </w:p>
    <w:p w14:paraId="087AC09F" w14:textId="77777777" w:rsidR="008D5C9D" w:rsidRPr="00740B6B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740B6B" w14:paraId="34A7A5CB" w14:textId="77777777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4E6E" w14:textId="77777777" w:rsidR="008D5C9D" w:rsidRPr="00740B6B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740B6B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9B46A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FAB3A45" w14:textId="77777777" w:rsidR="00DA1CF4" w:rsidRPr="00740B6B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740B6B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740B6B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740B6B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14:paraId="46E75B55" w14:textId="77777777" w:rsidR="008D5C9D" w:rsidRPr="00740B6B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740B6B" w14:paraId="10DF8866" w14:textId="77777777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14:paraId="1E903563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14:paraId="1D5CEC3C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14:paraId="3A84775F" w14:textId="77777777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7949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C341" w14:textId="77777777" w:rsidR="008D5C9D" w:rsidRPr="00740B6B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740B6B" w14:paraId="73234BFE" w14:textId="77777777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3A6D" w14:textId="77777777" w:rsidR="008D5C9D" w:rsidRPr="00740B6B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222F0" w14:textId="77777777" w:rsidR="008D5C9D" w:rsidRPr="00740B6B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740B6B" w14:paraId="47FBD4B5" w14:textId="77777777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14:paraId="2C274463" w14:textId="77777777"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776034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14:paraId="73B2ADB6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BF2504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14:paraId="1204E02E" w14:textId="77777777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1BFDD2" w14:textId="77777777" w:rsidR="00485BB2" w:rsidRPr="00740B6B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2182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1EE5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740B6B" w14:paraId="7B8C3269" w14:textId="77777777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1905E6" w14:textId="77777777" w:rsidR="00485BB2" w:rsidRPr="00740B6B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2371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14:paraId="28D08C8E" w14:textId="77777777" w:rsidR="00485BB2" w:rsidRPr="00740B6B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E9A4" w14:textId="77777777" w:rsidR="00485BB2" w:rsidRPr="00740B6B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740B6B" w14:paraId="60860981" w14:textId="77777777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6CD52" w14:textId="77777777"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AFA147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14:paraId="60CAD624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740B6B" w14:paraId="4AE7AD8B" w14:textId="77777777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77F52" w14:textId="77777777" w:rsidR="007727FB" w:rsidRPr="00740B6B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1E05" w14:textId="77777777" w:rsidR="007727FB" w:rsidRPr="00740B6B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6642" w14:textId="77777777" w:rsidR="007727FB" w:rsidRPr="00740B6B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740B6B" w14:paraId="61E2E981" w14:textId="77777777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F996D9" w14:textId="77777777" w:rsidR="009A7B69" w:rsidRPr="00740B6B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CC524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14:paraId="78C3ECC3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14:paraId="0F5EEA41" w14:textId="77777777" w:rsidR="009A7B69" w:rsidRPr="00740B6B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14:paraId="474D8B5E" w14:textId="77777777"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04E86121" w14:textId="77777777" w:rsidR="009A7B69" w:rsidRPr="00740B6B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740B6B" w14:paraId="542B5232" w14:textId="77777777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24F4BF" w14:textId="77777777" w:rsidR="00160CCE" w:rsidRPr="0042724A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14:paraId="79CE1907" w14:textId="77777777" w:rsidR="00D2577A" w:rsidRPr="0042724A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42724A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42724A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14:paraId="72A312FB" w14:textId="77777777" w:rsidR="00160CCE" w:rsidRPr="0042724A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42724A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1C27AF" w14:textId="3C29109C" w:rsidR="00160CCE" w:rsidRPr="00740B6B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42724A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42724A">
              <w:rPr>
                <w:rFonts w:ascii="ＭＳ 明朝" w:hAnsi="ＭＳ 明朝" w:hint="eastAsia"/>
                <w:szCs w:val="21"/>
              </w:rPr>
              <w:t xml:space="preserve">  年　　　　ヶ月 （</w:t>
            </w:r>
            <w:r w:rsidR="00634EAE">
              <w:rPr>
                <w:rFonts w:ascii="ＭＳ 明朝" w:hAnsi="ＭＳ 明朝" w:hint="eastAsia"/>
                <w:szCs w:val="21"/>
              </w:rPr>
              <w:t>令和</w:t>
            </w:r>
            <w:r w:rsidR="00526CF2">
              <w:rPr>
                <w:rFonts w:ascii="ＭＳ 明朝" w:hAnsi="ＭＳ 明朝" w:hint="eastAsia"/>
                <w:szCs w:val="21"/>
              </w:rPr>
              <w:t>2</w:t>
            </w:r>
            <w:r w:rsidR="00E87931" w:rsidRPr="0042724A">
              <w:rPr>
                <w:rFonts w:ascii="ＭＳ 明朝" w:hAnsi="ＭＳ 明朝" w:hint="eastAsia"/>
                <w:szCs w:val="21"/>
              </w:rPr>
              <w:t>年</w:t>
            </w:r>
            <w:r w:rsidR="00526CF2">
              <w:rPr>
                <w:rFonts w:ascii="ＭＳ 明朝" w:hAnsi="ＭＳ 明朝" w:hint="eastAsia"/>
                <w:szCs w:val="21"/>
              </w:rPr>
              <w:t>10</w:t>
            </w:r>
            <w:r w:rsidRPr="0042724A">
              <w:rPr>
                <w:rFonts w:ascii="ＭＳ 明朝" w:hAnsi="ＭＳ 明朝" w:hint="eastAsia"/>
                <w:szCs w:val="21"/>
              </w:rPr>
              <w:t>月</w:t>
            </w:r>
            <w:r w:rsidR="00526CF2">
              <w:rPr>
                <w:rFonts w:ascii="ＭＳ 明朝" w:hAnsi="ＭＳ 明朝" w:hint="eastAsia"/>
                <w:szCs w:val="21"/>
              </w:rPr>
              <w:t>1</w:t>
            </w:r>
            <w:r w:rsidR="00E87931" w:rsidRPr="0042724A">
              <w:rPr>
                <w:rFonts w:ascii="ＭＳ 明朝" w:hAnsi="ＭＳ 明朝" w:hint="eastAsia"/>
                <w:szCs w:val="21"/>
              </w:rPr>
              <w:t>日</w:t>
            </w:r>
            <w:r w:rsidRPr="0042724A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740B6B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740B6B" w14:paraId="021F6318" w14:textId="77777777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FD181D" w14:textId="77777777" w:rsidR="00160CCE" w:rsidRPr="00740B6B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92E31B" w14:textId="77777777" w:rsidR="00160CCE" w:rsidRPr="00740B6B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 xml:space="preserve">３障害 　　 身体障害 　　知的障害　　　精神障害　　　</w:t>
            </w:r>
            <w:r w:rsidR="00160CCE" w:rsidRPr="00740B6B">
              <w:rPr>
                <w:rFonts w:ascii="ＭＳ 明朝" w:hAnsi="ＭＳ 明朝" w:hint="eastAsia"/>
                <w:szCs w:val="21"/>
              </w:rPr>
              <w:t>児童</w:t>
            </w:r>
          </w:p>
        </w:tc>
      </w:tr>
      <w:tr w:rsidR="00D2577A" w:rsidRPr="00740B6B" w14:paraId="5143F333" w14:textId="77777777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2952DC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14:paraId="115C6BD0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14:paraId="21A0C347" w14:textId="77777777" w:rsidR="00D2577A" w:rsidRPr="00740B6B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703247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45A7D1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740B6B" w14:paraId="77013D8C" w14:textId="77777777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5CDE9" w14:textId="77777777"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492A14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E01136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14:paraId="69A2CB3D" w14:textId="77777777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A32A82" w14:textId="77777777" w:rsidR="00D2577A" w:rsidRPr="00740B6B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A28070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261FE7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740B6B" w14:paraId="76183A76" w14:textId="77777777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255BD9C6" w14:textId="77777777" w:rsidR="00970F63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740B6B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740B6B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14:paraId="4FBE4903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03C7E3" w14:textId="77777777" w:rsidR="00D2577A" w:rsidRPr="00740B6B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740B6B" w14:paraId="5BBF7FC1" w14:textId="77777777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A965" w14:textId="77777777" w:rsidR="00970F63" w:rsidRPr="00740B6B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14:paraId="617A4A27" w14:textId="77777777" w:rsidR="00970F63" w:rsidRPr="00740B6B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14:paraId="2B7B986E" w14:textId="77777777" w:rsidR="00843D43" w:rsidRPr="00740B6B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7AC5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9A3FF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2B9B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6951B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14:paraId="2A62DE56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658E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CA09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740B6B" w14:paraId="62A756A7" w14:textId="77777777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4E9B3" w14:textId="77777777"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6905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7BB5C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8A66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1397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6BF7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7899D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740B6B" w14:paraId="58DCE58F" w14:textId="77777777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2001" w14:textId="77777777" w:rsidR="00843D43" w:rsidRPr="00740B6B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B050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C0C2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A831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5836" w14:textId="77777777" w:rsidR="00843D43" w:rsidRPr="00740B6B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740B6B" w14:paraId="44A0B86C" w14:textId="77777777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5F85E7" w14:textId="77777777" w:rsidR="00D2577A" w:rsidRPr="00740B6B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40B6B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740B6B" w14:paraId="17C2A186" w14:textId="77777777" w:rsidTr="00526CF2">
        <w:trPr>
          <w:trHeight w:val="548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CFE857" w14:textId="77777777" w:rsidR="00D2577A" w:rsidRPr="00740B6B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14:paraId="17113B08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740B6B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0B126B31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A6DCA3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6B4F01" w14:textId="4C28A11A" w:rsidR="00D2577A" w:rsidRPr="00740B6B" w:rsidRDefault="00D2577A" w:rsidP="00B65AC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</w:t>
            </w:r>
            <w:r w:rsidR="00B65ACD">
              <w:rPr>
                <w:rFonts w:ascii="ＭＳ 明朝" w:hAnsi="ＭＳ 明朝" w:hint="eastAsia"/>
                <w:szCs w:val="21"/>
              </w:rPr>
              <w:t>・令和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年度</w:t>
            </w:r>
          </w:p>
        </w:tc>
      </w:tr>
      <w:tr w:rsidR="00D2577A" w:rsidRPr="00740B6B" w14:paraId="1B485E3B" w14:textId="77777777" w:rsidTr="00526CF2">
        <w:trPr>
          <w:trHeight w:val="548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BB4216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4AE30681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740B6B">
              <w:rPr>
                <w:rFonts w:ascii="ＭＳ 明朝" w:hAnsi="ＭＳ 明朝" w:hint="eastAsia"/>
                <w:szCs w:val="21"/>
              </w:rPr>
              <w:t xml:space="preserve"> </w:t>
            </w:r>
            <w:r w:rsidRPr="00740B6B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7D6BC4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9BFD12" w14:textId="1C67A821" w:rsidR="00D2577A" w:rsidRPr="00740B6B" w:rsidRDefault="00D2577A" w:rsidP="00B65AC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修了年度　平成</w:t>
            </w:r>
            <w:r w:rsidR="00B65ACD">
              <w:rPr>
                <w:rFonts w:ascii="ＭＳ 明朝" w:hAnsi="ＭＳ 明朝" w:hint="eastAsia"/>
                <w:szCs w:val="21"/>
              </w:rPr>
              <w:t>・令和</w:t>
            </w:r>
            <w:r w:rsidRPr="00740B6B">
              <w:rPr>
                <w:rFonts w:ascii="ＭＳ 明朝" w:hAnsi="ＭＳ 明朝" w:hint="eastAsia"/>
                <w:szCs w:val="21"/>
              </w:rPr>
              <w:t xml:space="preserve">　　年度</w:t>
            </w:r>
          </w:p>
        </w:tc>
      </w:tr>
      <w:tr w:rsidR="00D2577A" w:rsidRPr="00740B6B" w14:paraId="4E055FFF" w14:textId="77777777" w:rsidTr="00526CF2">
        <w:trPr>
          <w:trHeight w:val="548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53BAE0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14:paraId="2134FB1E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740B6B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927C47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14:paraId="76B6631E" w14:textId="77777777" w:rsidR="00D2577A" w:rsidRPr="00740B6B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14:paraId="3F409B45" w14:textId="77777777" w:rsidR="00FE34D0" w:rsidRPr="00740B6B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740B6B">
        <w:rPr>
          <w:rFonts w:ascii="ＭＳ 明朝" w:hAnsi="ＭＳ 明朝" w:hint="eastAsia"/>
          <w:sz w:val="22"/>
          <w:szCs w:val="22"/>
        </w:rPr>
        <w:t>＊</w:t>
      </w:r>
      <w:r w:rsidR="00FC1C2A" w:rsidRPr="00740B6B">
        <w:rPr>
          <w:rFonts w:ascii="ＭＳ 明朝" w:hAnsi="ＭＳ 明朝" w:hint="eastAsia"/>
          <w:sz w:val="22"/>
          <w:szCs w:val="22"/>
        </w:rPr>
        <w:t>申込は</w:t>
      </w:r>
      <w:r w:rsidR="00FC1C2A" w:rsidRPr="00740B6B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740B6B">
        <w:rPr>
          <w:rFonts w:ascii="ＭＳ 明朝" w:hAnsi="ＭＳ 明朝" w:hint="eastAsia"/>
          <w:sz w:val="22"/>
          <w:szCs w:val="22"/>
        </w:rPr>
        <w:t>、</w:t>
      </w:r>
      <w:r w:rsidR="00FE34D0" w:rsidRPr="00740B6B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740B6B">
        <w:rPr>
          <w:rFonts w:ascii="ＭＳ 明朝" w:hAnsi="ＭＳ 明朝" w:hint="eastAsia"/>
          <w:sz w:val="22"/>
          <w:szCs w:val="22"/>
        </w:rPr>
        <w:t>ご送付ください。</w:t>
      </w:r>
    </w:p>
    <w:p w14:paraId="2C91738B" w14:textId="77777777" w:rsidR="00E671FF" w:rsidRPr="0003234C" w:rsidRDefault="00485BB2" w:rsidP="00CA2170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  <w:u w:val="double"/>
        </w:rPr>
      </w:pPr>
      <w:bookmarkStart w:id="0" w:name="_Hlk48896250"/>
      <w:r w:rsidRPr="0003234C">
        <w:rPr>
          <w:rFonts w:ascii="ＭＳ 明朝" w:hAnsi="ＭＳ 明朝" w:hint="eastAsia"/>
          <w:sz w:val="22"/>
          <w:szCs w:val="22"/>
          <w:u w:val="double"/>
        </w:rPr>
        <w:t>＊記載漏れや不備があった場合は、受講を見送りとさせていただきますので、ご注意ください。</w:t>
      </w:r>
      <w:bookmarkEnd w:id="0"/>
    </w:p>
    <w:sectPr w:rsidR="00E671FF" w:rsidRPr="0003234C" w:rsidSect="00857C9E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C49F3A" w14:textId="77777777" w:rsidR="006F29FF" w:rsidRDefault="006F29FF" w:rsidP="00067063">
      <w:r>
        <w:separator/>
      </w:r>
    </w:p>
  </w:endnote>
  <w:endnote w:type="continuationSeparator" w:id="0">
    <w:p w14:paraId="2340AEFF" w14:textId="77777777"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A6E4A" w14:textId="77777777" w:rsidR="006F29FF" w:rsidRDefault="006F29FF" w:rsidP="00067063">
      <w:r>
        <w:separator/>
      </w:r>
    </w:p>
  </w:footnote>
  <w:footnote w:type="continuationSeparator" w:id="0">
    <w:p w14:paraId="0CFA49AE" w14:textId="77777777"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5841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78C"/>
    <w:rsid w:val="00004678"/>
    <w:rsid w:val="0000529B"/>
    <w:rsid w:val="00016FE9"/>
    <w:rsid w:val="0002420C"/>
    <w:rsid w:val="00025ADF"/>
    <w:rsid w:val="0003234C"/>
    <w:rsid w:val="000408BA"/>
    <w:rsid w:val="00043A8A"/>
    <w:rsid w:val="00056D66"/>
    <w:rsid w:val="00067063"/>
    <w:rsid w:val="00072C10"/>
    <w:rsid w:val="000900ED"/>
    <w:rsid w:val="000A19F0"/>
    <w:rsid w:val="000A2FB9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26CF2"/>
    <w:rsid w:val="00532DAC"/>
    <w:rsid w:val="005457E6"/>
    <w:rsid w:val="00551C0E"/>
    <w:rsid w:val="0055378D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231FF"/>
    <w:rsid w:val="00634EAE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1F12"/>
    <w:rsid w:val="00825A45"/>
    <w:rsid w:val="00827902"/>
    <w:rsid w:val="0083090A"/>
    <w:rsid w:val="00831A36"/>
    <w:rsid w:val="00843D43"/>
    <w:rsid w:val="00850B03"/>
    <w:rsid w:val="00856EB2"/>
    <w:rsid w:val="00857C9E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65ACD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71E9A170"/>
  <w15:docId w15:val="{7506B3B3-2BAB-4328-9647-B9EA92E5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76DBE-9255-4F0D-BDCA-F191DD120F4B}">
  <ds:schemaRefs>
    <ds:schemaRef ds:uri="http://schemas.openxmlformats.org/officeDocument/2006/bibliography"/>
  </ds:schemaRefs>
</ds:datastoreItem>
</file>